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5ACBB" w14:textId="77777777" w:rsidR="003E5A35" w:rsidRDefault="003E5A35"/>
    <w:p w14:paraId="37206B22" w14:textId="71E4628E" w:rsidR="00446001" w:rsidRPr="005E0808" w:rsidRDefault="00446001" w:rsidP="00446001">
      <w:pPr>
        <w:pStyle w:val="Odstavecseseznamem"/>
        <w:ind w:left="0"/>
        <w:jc w:val="both"/>
        <w:rPr>
          <w:rFonts w:ascii="Tahoma" w:hAnsi="Tahoma" w:cs="Tahoma"/>
          <w:sz w:val="20"/>
          <w:szCs w:val="20"/>
          <w:lang w:eastAsia="en-US"/>
        </w:rPr>
      </w:pPr>
      <w:r w:rsidRPr="00813787">
        <w:rPr>
          <w:rFonts w:ascii="Tahoma" w:hAnsi="Tahoma" w:cs="Tahoma"/>
          <w:i/>
          <w:sz w:val="20"/>
          <w:szCs w:val="20"/>
        </w:rPr>
        <w:t>Příloha č. 1</w:t>
      </w:r>
      <w:r w:rsidRPr="005E080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eastAsia="en-US"/>
        </w:rPr>
        <w:t>T</w:t>
      </w:r>
      <w:r w:rsidRPr="005E0808">
        <w:rPr>
          <w:rFonts w:ascii="Tahoma" w:hAnsi="Tahoma" w:cs="Tahoma"/>
          <w:sz w:val="20"/>
          <w:szCs w:val="20"/>
          <w:lang w:eastAsia="en-US"/>
        </w:rPr>
        <w:t>abulka s </w:t>
      </w:r>
      <w:r w:rsidR="00E35C21">
        <w:rPr>
          <w:rFonts w:ascii="Tahoma" w:hAnsi="Tahoma" w:cs="Tahoma"/>
          <w:sz w:val="20"/>
          <w:szCs w:val="20"/>
          <w:lang w:eastAsia="en-US"/>
        </w:rPr>
        <w:t>měsíční</w:t>
      </w:r>
      <w:r w:rsidRPr="005E0808">
        <w:rPr>
          <w:rFonts w:ascii="Tahoma" w:hAnsi="Tahoma" w:cs="Tahoma"/>
          <w:sz w:val="20"/>
          <w:szCs w:val="20"/>
          <w:lang w:eastAsia="en-US"/>
        </w:rPr>
        <w:t xml:space="preserve"> cenou </w:t>
      </w:r>
      <w:r w:rsidR="00226E1D">
        <w:rPr>
          <w:rFonts w:ascii="Tahoma" w:hAnsi="Tahoma" w:cs="Tahoma"/>
          <w:sz w:val="20"/>
          <w:szCs w:val="20"/>
          <w:lang w:eastAsia="en-US"/>
        </w:rPr>
        <w:t>nájemného</w:t>
      </w:r>
      <w:r w:rsidRPr="005E0808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71BAD216" w14:textId="77777777" w:rsidR="006A074C" w:rsidRDefault="006A074C"/>
    <w:p w14:paraId="271A94EC" w14:textId="77777777" w:rsidR="006A074C" w:rsidRDefault="006A074C"/>
    <w:p w14:paraId="41CFF02F" w14:textId="77777777" w:rsidR="006A074C" w:rsidRDefault="006A074C" w:rsidP="006A074C">
      <w:pPr>
        <w:jc w:val="center"/>
      </w:pPr>
    </w:p>
    <w:tbl>
      <w:tblPr>
        <w:tblW w:w="8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2126"/>
      </w:tblGrid>
      <w:tr w:rsidR="00E35C21" w:rsidRPr="00CD1AD4" w14:paraId="03E2A530" w14:textId="77777777" w:rsidTr="00551C5B">
        <w:trPr>
          <w:trHeight w:val="324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D256E9D" w14:textId="063846C9" w:rsidR="00E35C21" w:rsidRPr="00A1759D" w:rsidRDefault="00E35C21" w:rsidP="00551C5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Pronájem restaurace U </w:t>
            </w:r>
            <w:r w:rsidR="002B13ED">
              <w:rPr>
                <w:rFonts w:ascii="Calibri" w:hAnsi="Calibri"/>
                <w:b/>
                <w:bCs/>
                <w:color w:val="000000"/>
              </w:rPr>
              <w:t>P</w:t>
            </w:r>
            <w:r>
              <w:rPr>
                <w:rFonts w:ascii="Calibri" w:hAnsi="Calibri"/>
                <w:b/>
                <w:bCs/>
                <w:color w:val="000000"/>
              </w:rPr>
              <w:t>ratura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011547B" w14:textId="77777777" w:rsidR="00E35C21" w:rsidRPr="00CD1AD4" w:rsidRDefault="00E35C21" w:rsidP="00551C5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Cena nájmu za 1 měsíc</w:t>
            </w:r>
          </w:p>
        </w:tc>
      </w:tr>
      <w:tr w:rsidR="00E35C21" w:rsidRPr="00CD1AD4" w14:paraId="30556FC4" w14:textId="77777777" w:rsidTr="00551C5B">
        <w:trPr>
          <w:trHeight w:val="3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7E640" w14:textId="77777777" w:rsidR="00E35C21" w:rsidRPr="00CD1AD4" w:rsidRDefault="00E35C21" w:rsidP="00551C5B">
            <w:pPr>
              <w:rPr>
                <w:rFonts w:ascii="Calibri" w:hAnsi="Calibri"/>
                <w:b/>
                <w:bCs/>
                <w:color w:val="000000"/>
              </w:rPr>
            </w:pPr>
            <w:r w:rsidRPr="00CD1A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 bez DPH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E77C" w14:textId="77777777" w:rsidR="00E35C21" w:rsidRPr="00CD1AD4" w:rsidRDefault="00E35C21" w:rsidP="00551C5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Kč</w:t>
            </w:r>
          </w:p>
        </w:tc>
      </w:tr>
      <w:tr w:rsidR="00E35C21" w:rsidRPr="00CD1AD4" w14:paraId="7335D03D" w14:textId="77777777" w:rsidTr="00551C5B">
        <w:trPr>
          <w:trHeight w:val="3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855F" w14:textId="77777777" w:rsidR="00E35C21" w:rsidRPr="00CD1AD4" w:rsidRDefault="00E35C21" w:rsidP="00551C5B">
            <w:pPr>
              <w:rPr>
                <w:rFonts w:ascii="Calibri" w:hAnsi="Calibri"/>
                <w:color w:val="000000"/>
              </w:rPr>
            </w:pPr>
            <w:r w:rsidRPr="00CD1AD4">
              <w:rPr>
                <w:rFonts w:ascii="Calibri" w:hAnsi="Calibri"/>
                <w:color w:val="000000"/>
                <w:sz w:val="22"/>
                <w:szCs w:val="22"/>
              </w:rPr>
              <w:t>DPH 21 %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7F2E" w14:textId="77777777" w:rsidR="00E35C21" w:rsidRPr="00CD1AD4" w:rsidRDefault="00E35C21" w:rsidP="00551C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Kč</w:t>
            </w:r>
          </w:p>
        </w:tc>
      </w:tr>
      <w:tr w:rsidR="00E35C21" w:rsidRPr="00CD1AD4" w14:paraId="37CE4C76" w14:textId="77777777" w:rsidTr="00551C5B">
        <w:trPr>
          <w:trHeight w:val="3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ADC4" w14:textId="77777777" w:rsidR="00E35C21" w:rsidRPr="00CD1AD4" w:rsidRDefault="00E35C21" w:rsidP="00551C5B">
            <w:pPr>
              <w:rPr>
                <w:rFonts w:ascii="Calibri" w:hAnsi="Calibri"/>
                <w:b/>
                <w:bCs/>
                <w:color w:val="000000"/>
              </w:rPr>
            </w:pPr>
            <w:r w:rsidRPr="00CD1A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 s DPH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30EA" w14:textId="77777777" w:rsidR="00E35C21" w:rsidRPr="00CD1AD4" w:rsidRDefault="00E35C21" w:rsidP="00551C5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Kč</w:t>
            </w:r>
          </w:p>
        </w:tc>
      </w:tr>
    </w:tbl>
    <w:p w14:paraId="26CC5E00" w14:textId="77777777" w:rsidR="006A074C" w:rsidRDefault="006A074C" w:rsidP="006A074C">
      <w:pPr>
        <w:pStyle w:val="Zkladntext"/>
      </w:pPr>
    </w:p>
    <w:p w14:paraId="093F0038" w14:textId="7960F9C3" w:rsidR="006A074C" w:rsidRDefault="006A074C"/>
    <w:p w14:paraId="185AADD2" w14:textId="69CB0E0E" w:rsidR="00E35C21" w:rsidRPr="00E35C21" w:rsidRDefault="00E35C21" w:rsidP="00E35C21"/>
    <w:p w14:paraId="2DE714D7" w14:textId="15174936" w:rsidR="00E35C21" w:rsidRPr="00E35C21" w:rsidRDefault="00E35C21" w:rsidP="00E35C21"/>
    <w:p w14:paraId="39604C92" w14:textId="054A3FDA" w:rsidR="00E35C21" w:rsidRPr="00226E1D" w:rsidRDefault="00226E1D" w:rsidP="00E35C21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6E1D">
        <w:rPr>
          <w:i/>
          <w:iCs/>
        </w:rPr>
        <w:t xml:space="preserve">Razítko a podpis </w:t>
      </w:r>
    </w:p>
    <w:p w14:paraId="788FB6DA" w14:textId="7ACEB57C" w:rsidR="00E35C21" w:rsidRDefault="00E35C21" w:rsidP="00E35C21">
      <w:pPr>
        <w:tabs>
          <w:tab w:val="left" w:pos="5029"/>
        </w:tabs>
      </w:pPr>
      <w:r>
        <w:tab/>
      </w:r>
      <w:r w:rsidR="00226E1D">
        <w:t>………………………………..</w:t>
      </w:r>
    </w:p>
    <w:p w14:paraId="67154F0E" w14:textId="1C1CBDDC" w:rsidR="00226E1D" w:rsidRPr="00226E1D" w:rsidRDefault="00226E1D" w:rsidP="00E35C21">
      <w:pPr>
        <w:tabs>
          <w:tab w:val="left" w:pos="5029"/>
        </w:tabs>
        <w:rPr>
          <w:i/>
          <w:iCs/>
        </w:rPr>
      </w:pPr>
      <w:r>
        <w:tab/>
      </w:r>
      <w:r>
        <w:tab/>
      </w:r>
      <w:r>
        <w:rPr>
          <w:i/>
          <w:iCs/>
        </w:rPr>
        <w:t>Navrhovatel</w:t>
      </w:r>
    </w:p>
    <w:p w14:paraId="725FDEBF" w14:textId="272CC001" w:rsidR="00226E1D" w:rsidRPr="00226E1D" w:rsidRDefault="00226E1D" w:rsidP="00E35C21">
      <w:pPr>
        <w:tabs>
          <w:tab w:val="left" w:pos="5029"/>
        </w:tabs>
        <w:rPr>
          <w:i/>
          <w:iCs/>
        </w:rPr>
      </w:pPr>
      <w:r>
        <w:tab/>
      </w:r>
      <w:r>
        <w:tab/>
      </w:r>
      <w:r>
        <w:rPr>
          <w:i/>
          <w:iCs/>
        </w:rPr>
        <w:t>Odpovědná osoba</w:t>
      </w:r>
    </w:p>
    <w:sectPr w:rsidR="00226E1D" w:rsidRPr="00226E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818DA" w14:textId="77777777" w:rsidR="001D778A" w:rsidRDefault="001D778A" w:rsidP="006A074C">
      <w:r>
        <w:separator/>
      </w:r>
    </w:p>
  </w:endnote>
  <w:endnote w:type="continuationSeparator" w:id="0">
    <w:p w14:paraId="5A192130" w14:textId="77777777" w:rsidR="001D778A" w:rsidRDefault="001D778A" w:rsidP="006A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72902" w14:textId="77777777" w:rsidR="006A074C" w:rsidRDefault="006A074C" w:rsidP="006A074C">
    <w:pPr>
      <w:pStyle w:val="Zkladntext"/>
    </w:pPr>
  </w:p>
  <w:p w14:paraId="409D2D35" w14:textId="77777777" w:rsidR="006A074C" w:rsidRDefault="006A074C" w:rsidP="006A074C">
    <w:pPr>
      <w:pStyle w:val="Zkladntext"/>
    </w:pPr>
  </w:p>
  <w:p w14:paraId="68DC3147" w14:textId="77777777" w:rsidR="006A074C" w:rsidRDefault="006A07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E0AE9" w14:textId="77777777" w:rsidR="001D778A" w:rsidRDefault="001D778A" w:rsidP="006A074C">
      <w:r>
        <w:separator/>
      </w:r>
    </w:p>
  </w:footnote>
  <w:footnote w:type="continuationSeparator" w:id="0">
    <w:p w14:paraId="7D5B76C9" w14:textId="77777777" w:rsidR="001D778A" w:rsidRDefault="001D778A" w:rsidP="006A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0E709" w14:textId="18DA8177" w:rsidR="006A074C" w:rsidRDefault="002B13ED" w:rsidP="006A074C">
    <w:pPr>
      <w:pStyle w:val="Zhlav"/>
      <w:jc w:val="center"/>
    </w:pPr>
    <w:r>
      <w:rPr>
        <w:noProof/>
      </w:rPr>
      <w:drawing>
        <wp:inline distT="0" distB="0" distL="0" distR="0" wp14:anchorId="11A56256" wp14:editId="10BA4840">
          <wp:extent cx="809524" cy="48571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Zoop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524" cy="48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74C"/>
    <w:rsid w:val="00171870"/>
    <w:rsid w:val="001D778A"/>
    <w:rsid w:val="00226E1D"/>
    <w:rsid w:val="002B13ED"/>
    <w:rsid w:val="003E5A35"/>
    <w:rsid w:val="00446001"/>
    <w:rsid w:val="006A074C"/>
    <w:rsid w:val="006E5376"/>
    <w:rsid w:val="00E35C21"/>
    <w:rsid w:val="00E829D2"/>
    <w:rsid w:val="00F2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40C7"/>
  <w15:docId w15:val="{25BA795B-85E3-4C2B-BA25-55782BC3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0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A074C"/>
    <w:pPr>
      <w:widowControl w:val="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A07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7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07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7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07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7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74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A074C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6A074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Kukiová Marcela</dc:creator>
  <cp:lastModifiedBy>Veronika Jelínková - Smluvní vztahy</cp:lastModifiedBy>
  <cp:revision>6</cp:revision>
  <cp:lastPrinted>2018-02-01T07:17:00Z</cp:lastPrinted>
  <dcterms:created xsi:type="dcterms:W3CDTF">2018-02-01T07:16:00Z</dcterms:created>
  <dcterms:modified xsi:type="dcterms:W3CDTF">2021-03-31T08:51:00Z</dcterms:modified>
</cp:coreProperties>
</file>